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A0" w:rsidRDefault="00075FA0" w:rsidP="00075FA0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FF0000"/>
          <w:sz w:val="40"/>
          <w:szCs w:val="40"/>
          <w:lang w:val="en-US"/>
        </w:rPr>
      </w:pPr>
      <w:r w:rsidRPr="00075FA0">
        <w:rPr>
          <w:rFonts w:asciiTheme="majorHAnsi" w:eastAsia="Times New Roman" w:hAnsiTheme="majorHAnsi" w:cstheme="majorHAnsi"/>
          <w:b/>
          <w:bCs/>
          <w:color w:val="FF0000"/>
          <w:sz w:val="40"/>
          <w:szCs w:val="40"/>
          <w:lang/>
        </w:rPr>
        <w:t>GIỚI THIỆU KHÓA HỌC: CÔNG DÂN SỐ DÀNH CHO HỌC SINH TIỂU HỌC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FF0000"/>
          <w:sz w:val="40"/>
          <w:szCs w:val="40"/>
          <w:lang w:val="en-US"/>
        </w:rPr>
      </w:pPr>
      <w:r>
        <w:rPr>
          <w:rFonts w:asciiTheme="majorHAnsi" w:eastAsia="Times New Roman" w:hAnsiTheme="majorHAnsi" w:cstheme="majorHAnsi"/>
          <w:b/>
          <w:bCs/>
          <w:noProof/>
          <w:color w:val="FF0000"/>
          <w:sz w:val="40"/>
          <w:szCs w:val="40"/>
          <w:lang/>
        </w:rPr>
        <w:drawing>
          <wp:inline distT="0" distB="0" distL="0" distR="0">
            <wp:extent cx="3545456" cy="17727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667" cy="177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1. Mục tiêu khóa học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Khóa học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“Công dân số”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giúp học sinh tiểu học:</w:t>
      </w:r>
    </w:p>
    <w:p w:rsidR="00075FA0" w:rsidRPr="00075FA0" w:rsidRDefault="00075FA0" w:rsidP="00075F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Làm quen với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khái niệm công dân số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và vai trò của mình trong thế giới công nghệ.</w:t>
      </w:r>
    </w:p>
    <w:p w:rsidR="00075FA0" w:rsidRPr="00075FA0" w:rsidRDefault="00075FA0" w:rsidP="00075F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Biết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sử dụng Internet, thiết bị số an toàn, văn minh và hiệu quả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.</w:t>
      </w:r>
    </w:p>
    <w:p w:rsidR="00075FA0" w:rsidRPr="00075FA0" w:rsidRDefault="00075FA0" w:rsidP="00075F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Hình thành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thói quen học tập, giao tiếp và sáng tạo trên môi trường mạng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một cách tích cực.</w:t>
      </w:r>
    </w:p>
    <w:p w:rsidR="00075FA0" w:rsidRPr="00075FA0" w:rsidRDefault="00075FA0" w:rsidP="00075F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Bồi dưỡng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ý thức tôn trọng bản quyền, bảo mật thông tin cá nhân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và ứng xử văn hóa trong không gian số.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2. Nội dung chính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Khóa học được chia thành 5 chủ đề gần gũi và sinh động:</w:t>
      </w:r>
    </w:p>
    <w:tbl>
      <w:tblPr>
        <w:tblW w:w="10490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6617"/>
      </w:tblGrid>
      <w:tr w:rsidR="00075FA0" w:rsidRPr="00075FA0" w:rsidTr="00075FA0">
        <w:trPr>
          <w:tblHeader/>
          <w:tblCellSpacing w:w="15" w:type="dxa"/>
        </w:trPr>
        <w:tc>
          <w:tcPr>
            <w:tcW w:w="3828" w:type="dxa"/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/>
              </w:rPr>
              <w:t>Chủ đề</w:t>
            </w:r>
          </w:p>
        </w:tc>
        <w:tc>
          <w:tcPr>
            <w:tcW w:w="6572" w:type="dxa"/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/>
              </w:rPr>
              <w:t>Nội dung tiêu biểu</w:t>
            </w:r>
          </w:p>
        </w:tc>
      </w:tr>
      <w:tr w:rsidR="00075FA0" w:rsidRPr="00075FA0" w:rsidTr="00075FA0">
        <w:trPr>
          <w:tblCellSpacing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  <w:t>1. Em là công dân số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  <w:t>Khái niệm công dân số, hành vi đúng trên mạng</w:t>
            </w:r>
          </w:p>
        </w:tc>
      </w:tr>
      <w:tr w:rsidR="00075FA0" w:rsidRPr="00075FA0" w:rsidTr="00075FA0">
        <w:trPr>
          <w:tblCellSpacing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  <w:t>2. An toàn trong thế giới mạng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  <w:t>Bảo mật mật khẩu, không chia sẻ thông tin cá nhân</w:t>
            </w:r>
          </w:p>
        </w:tc>
      </w:tr>
      <w:tr w:rsidR="00075FA0" w:rsidRPr="00075FA0" w:rsidTr="00075FA0">
        <w:trPr>
          <w:tblCellSpacing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  <w:t>3. Ứng xử văn minh trực tuyến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  <w:t>Cách nói lời cảm ơn, tôn trọng người khác trên mạng</w:t>
            </w:r>
          </w:p>
        </w:tc>
      </w:tr>
      <w:tr w:rsidR="00075FA0" w:rsidRPr="00075FA0" w:rsidTr="00075FA0">
        <w:trPr>
          <w:tblCellSpacing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  <w:t>4. Sáng tạo và học tập số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  <w:t>Sử dụng công cụ học tập trực tuyến, tạo nội dung hữu ích</w:t>
            </w:r>
          </w:p>
        </w:tc>
      </w:tr>
      <w:tr w:rsidR="00075FA0" w:rsidRPr="00075FA0" w:rsidTr="00075FA0">
        <w:trPr>
          <w:tblCellSpacing w:w="15" w:type="dxa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8"/>
                <w:lang/>
              </w:rPr>
              <w:t>5. Trách nhiệm và chia sẻ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A0" w:rsidRPr="00075FA0" w:rsidRDefault="00075FA0" w:rsidP="00075FA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</w:pPr>
            <w:r w:rsidRPr="00075FA0">
              <w:rPr>
                <w:rFonts w:asciiTheme="majorHAnsi" w:eastAsia="Times New Roman" w:hAnsiTheme="majorHAnsi" w:cstheme="majorHAnsi"/>
                <w:sz w:val="28"/>
                <w:szCs w:val="28"/>
                <w:lang/>
              </w:rPr>
              <w:t>Tôn trọng bản quyền, cùng nhau xây dựng môi trường mạng lành mạnh</w:t>
            </w:r>
          </w:p>
        </w:tc>
      </w:tr>
    </w:tbl>
    <w:p w:rsidR="00075FA0" w:rsidRPr="00075FA0" w:rsidRDefault="00075FA0" w:rsidP="00075FA0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3. Phương pháp học</w:t>
      </w:r>
    </w:p>
    <w:p w:rsidR="00075FA0" w:rsidRPr="00075FA0" w:rsidRDefault="00075FA0" w:rsidP="00075F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Học thông qua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video, trò chơi, tình huống thực tế, câu đố và hoạt động nhóm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.</w:t>
      </w:r>
    </w:p>
    <w:p w:rsidR="00075FA0" w:rsidRPr="00075FA0" w:rsidRDefault="00075FA0" w:rsidP="00075F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lastRenderedPageBreak/>
        <w:t xml:space="preserve">Khuyến khích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học sinh tự khám phá, thảo luận và thể hiện ý kiến cá nhân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.</w:t>
      </w:r>
    </w:p>
    <w:p w:rsidR="00075FA0" w:rsidRPr="00075FA0" w:rsidRDefault="00075FA0" w:rsidP="00075F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Có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phiếu học tập, bài tập nhỏ và dự án mini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(vẽ tranh, kể chuyện, video ngắn về “Công dân số nhí”).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4. Kết quả sau khóa học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Sau khi hoàn thành, học sinh sẽ:</w:t>
      </w:r>
    </w:p>
    <w:p w:rsidR="00075FA0" w:rsidRPr="00075FA0" w:rsidRDefault="00075FA0" w:rsidP="00075F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Biết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phân biệt hành vi đúng – sai trong môi trường số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.</w:t>
      </w:r>
    </w:p>
    <w:p w:rsidR="00075FA0" w:rsidRPr="00075FA0" w:rsidRDefault="00075FA0" w:rsidP="00075F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Biết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tự bảo vệ bản thân và tôn trọng người khác khi online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.</w:t>
      </w:r>
    </w:p>
    <w:p w:rsidR="00075FA0" w:rsidRPr="00075FA0" w:rsidRDefault="00075FA0" w:rsidP="00075F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Trở thành </w:t>
      </w: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“Công dân số nhí” – thông minh, an toàn, sáng tạo và trách nhiệm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.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5. Đối tượng &amp; thời lượng</w:t>
      </w:r>
    </w:p>
    <w:p w:rsidR="00075FA0" w:rsidRPr="00075FA0" w:rsidRDefault="00075FA0" w:rsidP="00075F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Đối tượng: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Học sinh tiểu học (lớp 3 – 5).</w:t>
      </w:r>
    </w:p>
    <w:p w:rsidR="00075FA0" w:rsidRPr="00075FA0" w:rsidRDefault="00075FA0" w:rsidP="00075F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Thời lượng: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10–15 tiết học hoặc chia thành 5 buổi chuyên đề.</w:t>
      </w:r>
    </w:p>
    <w:p w:rsidR="00075FA0" w:rsidRPr="00075FA0" w:rsidRDefault="00075FA0" w:rsidP="00075F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Hình thức:</w:t>
      </w: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 xml:space="preserve"> Học trực tiếp, học trực tuyến, hoặc kết hợp (blended learning).</w:t>
      </w:r>
    </w:p>
    <w:p w:rsidR="00075FA0" w:rsidRPr="00075FA0" w:rsidRDefault="00075FA0" w:rsidP="00075FA0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b/>
          <w:bCs/>
          <w:sz w:val="28"/>
          <w:szCs w:val="28"/>
          <w:lang/>
        </w:rPr>
        <w:t>6. Thông điệp</w:t>
      </w:r>
    </w:p>
    <w:p w:rsidR="00075FA0" w:rsidRPr="00075FA0" w:rsidRDefault="00075FA0" w:rsidP="00075FA0">
      <w:pPr>
        <w:spacing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/>
        </w:rPr>
      </w:pPr>
      <w:r w:rsidRPr="00075FA0">
        <w:rPr>
          <w:rFonts w:asciiTheme="majorHAnsi" w:eastAsia="Times New Roman" w:hAnsiTheme="majorHAnsi" w:cstheme="majorHAnsi"/>
          <w:sz w:val="28"/>
          <w:szCs w:val="28"/>
          <w:lang/>
        </w:rPr>
        <w:t>“Công dân số nhí – Học, chơi, sáng tạo và lan tỏa điều tốt đẹp trong thế giới mạng!”</w:t>
      </w:r>
    </w:p>
    <w:p w:rsidR="008177D2" w:rsidRPr="00075FA0" w:rsidRDefault="00075FA0" w:rsidP="00075FA0">
      <w:pPr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oBack"/>
      <w:r>
        <w:rPr>
          <w:rFonts w:asciiTheme="majorHAnsi" w:hAnsiTheme="majorHAnsi" w:cstheme="majorHAnsi"/>
          <w:noProof/>
          <w:sz w:val="28"/>
          <w:szCs w:val="28"/>
          <w:lang/>
        </w:rPr>
        <w:drawing>
          <wp:inline distT="0" distB="0" distL="0" distR="0">
            <wp:extent cx="5731510" cy="17005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ông dan s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7D2" w:rsidRPr="00075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79F"/>
    <w:multiLevelType w:val="multilevel"/>
    <w:tmpl w:val="09D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328A6"/>
    <w:multiLevelType w:val="multilevel"/>
    <w:tmpl w:val="36E4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A6ECC"/>
    <w:multiLevelType w:val="multilevel"/>
    <w:tmpl w:val="A50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85920"/>
    <w:multiLevelType w:val="multilevel"/>
    <w:tmpl w:val="E47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0"/>
    <w:rsid w:val="00075FA0"/>
    <w:rsid w:val="0081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5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Heading3">
    <w:name w:val="heading 3"/>
    <w:basedOn w:val="Normal"/>
    <w:link w:val="Heading3Char"/>
    <w:uiPriority w:val="9"/>
    <w:qFormat/>
    <w:rsid w:val="00075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FA0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75FA0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Strong">
    <w:name w:val="Strong"/>
    <w:basedOn w:val="DefaultParagraphFont"/>
    <w:uiPriority w:val="22"/>
    <w:qFormat/>
    <w:rsid w:val="00075F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5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Heading3">
    <w:name w:val="heading 3"/>
    <w:basedOn w:val="Normal"/>
    <w:link w:val="Heading3Char"/>
    <w:uiPriority w:val="9"/>
    <w:qFormat/>
    <w:rsid w:val="00075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FA0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75FA0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Strong">
    <w:name w:val="Strong"/>
    <w:basedOn w:val="DefaultParagraphFont"/>
    <w:uiPriority w:val="22"/>
    <w:qFormat/>
    <w:rsid w:val="00075F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1536</Characters>
  <Application>Microsoft Office Word</Application>
  <DocSecurity>0</DocSecurity>
  <Lines>12</Lines>
  <Paragraphs>3</Paragraphs>
  <ScaleCrop>false</ScaleCrop>
  <Company>HP Inc.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2025-10-25T00:59:00Z</dcterms:created>
  <dcterms:modified xsi:type="dcterms:W3CDTF">2025-10-25T01:05:00Z</dcterms:modified>
</cp:coreProperties>
</file>